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AA" w:rsidRDefault="009B2C1E" w:rsidP="002348AA"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ACD5DBC" wp14:editId="1391EE16">
            <wp:simplePos x="0" y="0"/>
            <wp:positionH relativeFrom="column">
              <wp:posOffset>195580</wp:posOffset>
            </wp:positionH>
            <wp:positionV relativeFrom="paragraph">
              <wp:posOffset>-488950</wp:posOffset>
            </wp:positionV>
            <wp:extent cx="885825" cy="800100"/>
            <wp:effectExtent l="0" t="0" r="0" b="0"/>
            <wp:wrapNone/>
            <wp:docPr id="3" name="Рисунок 1" descr="http://im5-tub-ru.yandex.net/i?id=178373919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5-tub-ru.yandex.net/i?id=178373919-24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110.85pt;margin-top:-24.6pt;width:433.5pt;height:52.5pt;z-index:251657728;mso-position-horizontal-relative:text;mso-position-vertical-relative:text" adj="0" fillcolor="black">
            <v:shadow color="#868686"/>
            <v:textpath style="font-family:&quot;Times New Roman&quot;;v-text-kern:t" trim="t" fitpath="t" string="&quot; Маленькая страна&quot;"/>
          </v:shape>
        </w:pict>
      </w:r>
      <w:r>
        <w:pict>
          <v:rect id="_x0000_s1026" style="position:absolute;margin-left:-729.1pt;margin-top:0;width:7.75pt;height:3.55pt;rotation:-360;z-index:251658752;mso-position-horizontal:right;mso-position-horizontal-relative:page;mso-position-vertical:center;mso-position-vertical-relative:page" o:allowincell="f" fillcolor="#a7bfde [1620]" stroked="f">
            <v:fill opacity="13107f"/>
            <v:imagedata embosscolor="shadow add(51)"/>
            <v:shadow on="t" color="#d4cfb3 [2734]" opacity=".5" offset="19pt,-21pt" offset2="26pt,-30pt"/>
            <v:textbox style="mso-next-textbox:#_x0000_s1026" inset="28.8pt,7.2pt,14.4pt,7.2pt">
              <w:txbxContent>
                <w:p w:rsidR="002348AA" w:rsidRDefault="002348AA" w:rsidP="002348AA">
                  <w:pPr>
                    <w:rPr>
                      <w:i/>
                      <w:iCs/>
                      <w:color w:val="1F497D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2348AA" w:rsidRDefault="002348AA" w:rsidP="002348AA"/>
    <w:p w:rsidR="002348AA" w:rsidRDefault="009B2C1E" w:rsidP="002348A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D4C1C59" wp14:editId="3BE841B9">
            <wp:simplePos x="0" y="0"/>
            <wp:positionH relativeFrom="column">
              <wp:posOffset>6091555</wp:posOffset>
            </wp:positionH>
            <wp:positionV relativeFrom="paragraph">
              <wp:posOffset>175895</wp:posOffset>
            </wp:positionV>
            <wp:extent cx="914400" cy="628650"/>
            <wp:effectExtent l="0" t="0" r="0" b="0"/>
            <wp:wrapNone/>
            <wp:docPr id="5" name="Рисунок 5" descr="http://im6-tub-ru.yandex.net/i?id=387341460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387341460-2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2348AA">
        <w:t xml:space="preserve">Ежемесячная школьная информационно-познавательная газета. </w:t>
      </w:r>
    </w:p>
    <w:p w:rsidR="002348AA" w:rsidRDefault="009B2C1E" w:rsidP="002348AA">
      <w:pPr>
        <w:pStyle w:val="a3"/>
      </w:pPr>
      <w:r>
        <w:t xml:space="preserve">                                </w:t>
      </w:r>
      <w:r w:rsidR="007C5968">
        <w:t>Выпуск №20</w:t>
      </w:r>
      <w:r w:rsidR="002348AA">
        <w:t xml:space="preserve">  март2015г.</w:t>
      </w:r>
    </w:p>
    <w:p w:rsidR="002348AA" w:rsidRDefault="002348AA" w:rsidP="002348AA">
      <w:pPr>
        <w:pStyle w:val="a3"/>
      </w:pPr>
    </w:p>
    <w:p w:rsidR="002348AA" w:rsidRDefault="009B2C1E" w:rsidP="002348AA">
      <w:pPr>
        <w:pStyle w:val="a3"/>
        <w:rPr>
          <w:rFonts w:ascii="Monotype Corsiva" w:hAnsi="Monotype Corsiva"/>
          <w:b/>
          <w:color w:val="00FF00"/>
          <w:sz w:val="52"/>
        </w:rPr>
      </w:pPr>
      <w:r>
        <w:rPr>
          <w:rFonts w:ascii="Monotype Corsiva" w:hAnsi="Monotype Corsiva"/>
          <w:b/>
          <w:color w:val="00FF00"/>
          <w:sz w:val="52"/>
        </w:rPr>
        <w:t xml:space="preserve">               </w:t>
      </w:r>
      <w:r w:rsidR="002348AA">
        <w:rPr>
          <w:rFonts w:ascii="Monotype Corsiva" w:hAnsi="Monotype Corsiva"/>
          <w:b/>
          <w:color w:val="00FF00"/>
          <w:sz w:val="52"/>
        </w:rPr>
        <w:t>Девиз:  «Вместе мы можем всё»</w:t>
      </w:r>
    </w:p>
    <w:p w:rsidR="00FB7F41" w:rsidRDefault="009B2C1E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margin-left:34pt;margin-top:12.85pt;width:535.25pt;height:262.8pt;z-index:251659776">
            <v:textbox>
              <w:txbxContent>
                <w:p w:rsidR="002504B2" w:rsidRDefault="007201C7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 xml:space="preserve">                        </w:t>
                  </w:r>
                  <w:r w:rsidR="002504B2" w:rsidRPr="002504B2">
                    <w:rPr>
                      <w:color w:val="FF0000"/>
                      <w:sz w:val="36"/>
                    </w:rPr>
                    <w:t>Долгожданная весна!</w:t>
                  </w:r>
                </w:p>
                <w:p w:rsidR="002504B2" w:rsidRPr="002504B2" w:rsidRDefault="002504B2">
                  <w:r>
                    <w:t>Весна- это время года, которого все ждут, устав от зимы. Весну часто называют долгожданной. П</w:t>
                  </w:r>
                  <w:r w:rsidR="0091077C">
                    <w:t>ервые признаки зимы, бывает, проявляются ещё зимой, в феврале: чуть посильнее посветит солнышко – и начинают таять сосульки, звенит веселая капель, напоминая о приближении весны</w:t>
                  </w:r>
                  <w:r w:rsidR="001B606C">
                    <w:t>. Но, особенно долгожданной весна была для учащихся нашей школы, а точнее, особенно ждали учащихся 5 класса. Показателем о том, что ребята этого класса очень ждали весну, является изготовление цветочной п</w:t>
                  </w:r>
                  <w:r w:rsidR="00EF03EE">
                    <w:t>оляны, которое ребята смастерили</w:t>
                  </w:r>
                  <w:r w:rsidR="001B606C">
                    <w:t xml:space="preserve"> самостоятельно во время открытого занятия. Кроме изготовления цветочной поляны, ребята узнали много интересных легенд </w:t>
                  </w:r>
                  <w:r w:rsidR="00EF03EE">
                    <w:t>о цветах</w:t>
                  </w:r>
                  <w:r w:rsidR="001B606C">
                    <w:t>.</w:t>
                  </w:r>
                  <w:r w:rsidR="00EF03EE">
                    <w:t xml:space="preserve"> Незаметно как время пролетело, но в конце занятия в 5 классе запахло весной, лица учащихся засияли улыбками.</w:t>
                  </w:r>
                </w:p>
              </w:txbxContent>
            </v:textbox>
          </v:shape>
        </w:pict>
      </w:r>
    </w:p>
    <w:p w:rsidR="002348AA" w:rsidRDefault="002348AA"/>
    <w:p w:rsidR="002348AA" w:rsidRDefault="002348AA"/>
    <w:p w:rsidR="002348AA" w:rsidRDefault="002348AA"/>
    <w:p w:rsidR="00C24B82" w:rsidRDefault="00C24B82"/>
    <w:p w:rsidR="00C24B82" w:rsidRDefault="00C24B82"/>
    <w:p w:rsidR="00C24B82" w:rsidRDefault="00C24B82"/>
    <w:p w:rsidR="00C24B82" w:rsidRDefault="00C24B82"/>
    <w:p w:rsidR="00C24B82" w:rsidRDefault="00C24B82"/>
    <w:p w:rsidR="00C24B82" w:rsidRDefault="00C24B82"/>
    <w:p w:rsidR="00C24B82" w:rsidRDefault="00F40CD6"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4371651</wp:posOffset>
            </wp:positionH>
            <wp:positionV relativeFrom="paragraph">
              <wp:posOffset>220980</wp:posOffset>
            </wp:positionV>
            <wp:extent cx="2763585" cy="2018581"/>
            <wp:effectExtent l="0" t="0" r="0" b="0"/>
            <wp:wrapNone/>
            <wp:docPr id="2" name="Рисунок 1" descr="G:\Фото01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0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57" t="18323" r="2263" b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85" cy="201858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82" w:rsidRDefault="009B2C1E"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42D34BCD" wp14:editId="3F0FC792">
            <wp:simplePos x="0" y="0"/>
            <wp:positionH relativeFrom="column">
              <wp:posOffset>-261884</wp:posOffset>
            </wp:positionH>
            <wp:positionV relativeFrom="paragraph">
              <wp:posOffset>121632</wp:posOffset>
            </wp:positionV>
            <wp:extent cx="4140680" cy="2743200"/>
            <wp:effectExtent l="0" t="0" r="0" b="0"/>
            <wp:wrapNone/>
            <wp:docPr id="6" name="Рисунок 1" descr="G:\Фото01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01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062" t="10257" r="38302" b="2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79" cy="274319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B82" w:rsidRDefault="00C24B82"/>
    <w:p w:rsidR="00C24B82" w:rsidRDefault="00C24B82"/>
    <w:p w:rsidR="00C24B82" w:rsidRDefault="009B2C1E">
      <w:r>
        <w:t xml:space="preserve"> </w:t>
      </w:r>
    </w:p>
    <w:p w:rsidR="009B2C1E" w:rsidRDefault="009B2C1E"/>
    <w:p w:rsidR="009B2C1E" w:rsidRDefault="009B2C1E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41237A2" wp14:editId="79ED3BE8">
            <wp:simplePos x="0" y="0"/>
            <wp:positionH relativeFrom="column">
              <wp:posOffset>3810635</wp:posOffset>
            </wp:positionH>
            <wp:positionV relativeFrom="paragraph">
              <wp:posOffset>271145</wp:posOffset>
            </wp:positionV>
            <wp:extent cx="3328670" cy="2543810"/>
            <wp:effectExtent l="0" t="0" r="0" b="0"/>
            <wp:wrapNone/>
            <wp:docPr id="1" name="Рисунок 1" descr="G:\Фото0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01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89" t="18395" r="36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5438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C1E" w:rsidRDefault="009B2C1E"/>
    <w:p w:rsidR="009B2C1E" w:rsidRDefault="009B2C1E"/>
    <w:p w:rsidR="009B2C1E" w:rsidRDefault="009B2C1E"/>
    <w:p w:rsidR="009B2C1E" w:rsidRDefault="009B2C1E"/>
    <w:p w:rsidR="009B2C1E" w:rsidRDefault="009B2C1E">
      <w:bookmarkStart w:id="0" w:name="_GoBack"/>
      <w:bookmarkEnd w:id="0"/>
    </w:p>
    <w:p w:rsidR="009B2C1E" w:rsidRDefault="009B2C1E">
      <w:r w:rsidRPr="009B2C1E">
        <w:object w:dxaOrig="11261" w:dyaOrig="15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65.75pt" o:ole="">
            <v:imagedata r:id="rId10" o:title=""/>
          </v:shape>
          <o:OLEObject Type="Embed" ProgID="Word.Document.12" ShapeID="_x0000_i1025" DrawAspect="Content" ObjectID="_1602057352" r:id="rId11">
            <o:FieldCodes>\s</o:FieldCodes>
          </o:OLEObject>
        </w:object>
      </w:r>
    </w:p>
    <w:p w:rsidR="009B2C1E" w:rsidRDefault="009B2C1E" w:rsidP="009B2C1E">
      <w:pPr>
        <w:ind w:left="-1134"/>
      </w:pPr>
    </w:p>
    <w:sectPr w:rsidR="009B2C1E" w:rsidSect="009B2C1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8AA"/>
    <w:rsid w:val="000A364C"/>
    <w:rsid w:val="000C3EB9"/>
    <w:rsid w:val="001B606C"/>
    <w:rsid w:val="002348AA"/>
    <w:rsid w:val="002436D3"/>
    <w:rsid w:val="002504B2"/>
    <w:rsid w:val="002A573F"/>
    <w:rsid w:val="002A5D3B"/>
    <w:rsid w:val="003C393A"/>
    <w:rsid w:val="00435CD2"/>
    <w:rsid w:val="0043622F"/>
    <w:rsid w:val="00440C7F"/>
    <w:rsid w:val="004C3D39"/>
    <w:rsid w:val="005141DB"/>
    <w:rsid w:val="00522D3B"/>
    <w:rsid w:val="005709D0"/>
    <w:rsid w:val="00602849"/>
    <w:rsid w:val="0065014E"/>
    <w:rsid w:val="00656346"/>
    <w:rsid w:val="007201C7"/>
    <w:rsid w:val="007A738E"/>
    <w:rsid w:val="007C5968"/>
    <w:rsid w:val="00863845"/>
    <w:rsid w:val="00895797"/>
    <w:rsid w:val="0091077C"/>
    <w:rsid w:val="0097749C"/>
    <w:rsid w:val="009B2C1E"/>
    <w:rsid w:val="00B8150B"/>
    <w:rsid w:val="00BC7DB1"/>
    <w:rsid w:val="00C24B82"/>
    <w:rsid w:val="00EB0067"/>
    <w:rsid w:val="00EB3492"/>
    <w:rsid w:val="00EF03EE"/>
    <w:rsid w:val="00F40CD6"/>
    <w:rsid w:val="00FB7F41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8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package" Target="embeddings/_________Microsoft_Word1.docx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учительская</cp:lastModifiedBy>
  <cp:revision>16</cp:revision>
  <cp:lastPrinted>2018-06-08T16:11:00Z</cp:lastPrinted>
  <dcterms:created xsi:type="dcterms:W3CDTF">2015-03-04T12:28:00Z</dcterms:created>
  <dcterms:modified xsi:type="dcterms:W3CDTF">2018-10-26T08:09:00Z</dcterms:modified>
</cp:coreProperties>
</file>